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39C" w:rsidRDefault="0040539C" w:rsidP="004053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Проток</w:t>
      </w:r>
      <w:r w:rsidR="00580AF9">
        <w:rPr>
          <w:rFonts w:ascii="Times New Roman" w:hAnsi="Times New Roman"/>
          <w:sz w:val="24"/>
          <w:szCs w:val="24"/>
        </w:rPr>
        <w:t>ол №18</w:t>
      </w:r>
      <w:bookmarkStart w:id="0" w:name="_GoBack"/>
      <w:bookmarkEnd w:id="0"/>
    </w:p>
    <w:p w:rsidR="0040539C" w:rsidRPr="00565597" w:rsidRDefault="0040539C" w:rsidP="004053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 от </w:t>
      </w:r>
      <w:r>
        <w:rPr>
          <w:rFonts w:ascii="Times New Roman" w:hAnsi="Times New Roman"/>
          <w:sz w:val="24"/>
          <w:szCs w:val="24"/>
        </w:rPr>
        <w:t>21.04.14</w:t>
      </w:r>
    </w:p>
    <w:p w:rsidR="0040539C" w:rsidRPr="00565597" w:rsidRDefault="0040539C" w:rsidP="004053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Присутствовало</w:t>
      </w:r>
      <w:r w:rsidRPr="00565597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8</w:t>
      </w:r>
    </w:p>
    <w:p w:rsidR="0040539C" w:rsidRPr="00565597" w:rsidRDefault="0040539C" w:rsidP="004053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Отсутствовало: 0</w:t>
      </w:r>
    </w:p>
    <w:p w:rsidR="0040539C" w:rsidRDefault="0040539C" w:rsidP="004053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0539C" w:rsidRDefault="0040539C" w:rsidP="004053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Повестка дня:</w:t>
      </w:r>
    </w:p>
    <w:p w:rsidR="0040539C" w:rsidRPr="00565597" w:rsidRDefault="0040539C" w:rsidP="004053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0539C" w:rsidRPr="00565597" w:rsidRDefault="0040539C" w:rsidP="004053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</w:rPr>
        <w:t>О проведении работы по уборке школьной и закрепленных за школой территорий.</w:t>
      </w:r>
    </w:p>
    <w:p w:rsidR="0040539C" w:rsidRPr="00565597" w:rsidRDefault="0040539C" w:rsidP="004053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sz w:val="24"/>
          <w:szCs w:val="24"/>
        </w:rPr>
        <w:t>О подготовке материалов для промежуточной аттестации учащихся</w:t>
      </w:r>
    </w:p>
    <w:p w:rsidR="0040539C" w:rsidRDefault="0040539C" w:rsidP="0040539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0539C" w:rsidRPr="00565597" w:rsidRDefault="0040539C" w:rsidP="004053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Решение:</w:t>
      </w:r>
    </w:p>
    <w:p w:rsidR="0040539C" w:rsidRPr="00565597" w:rsidRDefault="0040539C" w:rsidP="004053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</w:rPr>
        <w:t>Утвердить план работы по уборке школьной территории и закрепленной за школой территории..</w:t>
      </w:r>
    </w:p>
    <w:p w:rsidR="0040539C" w:rsidRDefault="0040539C" w:rsidP="004053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sz w:val="24"/>
          <w:szCs w:val="24"/>
        </w:rPr>
        <w:t>Учителям-предметникам подготовить материал для проведения промежуточной итоговой аттестации учащихся за 2013-2014 учебный год</w:t>
      </w:r>
    </w:p>
    <w:p w:rsidR="0040539C" w:rsidRDefault="0040539C" w:rsidP="0040539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</w:t>
      </w:r>
    </w:p>
    <w:p w:rsidR="0040539C" w:rsidRDefault="0040539C" w:rsidP="0040539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0539C" w:rsidRDefault="0040539C" w:rsidP="004053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Директор школы:                     </w:t>
      </w:r>
      <w:proofErr w:type="spellStart"/>
      <w:r>
        <w:rPr>
          <w:rFonts w:ascii="Times New Roman" w:hAnsi="Times New Roman"/>
          <w:sz w:val="24"/>
          <w:szCs w:val="24"/>
        </w:rPr>
        <w:t>Г.Х.Звонарева</w:t>
      </w:r>
      <w:proofErr w:type="spellEnd"/>
    </w:p>
    <w:p w:rsidR="0040539C" w:rsidRDefault="0040539C" w:rsidP="004053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21F26" w:rsidRDefault="00D21F26"/>
    <w:sectPr w:rsidR="00D21F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7E3"/>
    <w:rsid w:val="003927E3"/>
    <w:rsid w:val="0040539C"/>
    <w:rsid w:val="00580AF9"/>
    <w:rsid w:val="00D21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39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39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433</Characters>
  <Application>Microsoft Office Word</Application>
  <DocSecurity>0</DocSecurity>
  <Lines>3</Lines>
  <Paragraphs>1</Paragraphs>
  <ScaleCrop>false</ScaleCrop>
  <Company>XTreme.ws</Company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4</cp:revision>
  <dcterms:created xsi:type="dcterms:W3CDTF">2014-10-01T15:56:00Z</dcterms:created>
  <dcterms:modified xsi:type="dcterms:W3CDTF">2014-10-01T16:02:00Z</dcterms:modified>
</cp:coreProperties>
</file>